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08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C6400A" w:rsidRDefault="00DD296A" w:rsidP="00C6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нормативного правового акта "</w:t>
      </w:r>
      <w:r w:rsidR="00D65CD7" w:rsidRPr="00501D7F">
        <w:rPr>
          <w:rFonts w:ascii="Times New Roman" w:hAnsi="Times New Roman" w:cs="Times New Roman"/>
        </w:rPr>
        <w:t xml:space="preserve"> </w:t>
      </w:r>
      <w:r w:rsidR="00C6400A" w:rsidRPr="00C6400A">
        <w:rPr>
          <w:rFonts w:ascii="Times New Roman" w:hAnsi="Times New Roman" w:cs="Times New Roman"/>
          <w:sz w:val="28"/>
          <w:szCs w:val="28"/>
        </w:rPr>
        <w:t>Об утверждении плана мероприятий «дорожной карты» по обеспечению граждан земельными участками для индивидуального жилищного строительства</w:t>
      </w:r>
      <w:r w:rsidRPr="00C6400A">
        <w:rPr>
          <w:rFonts w:ascii="Times New Roman" w:hAnsi="Times New Roman" w:cs="Times New Roman"/>
          <w:sz w:val="28"/>
          <w:szCs w:val="28"/>
        </w:rPr>
        <w:t xml:space="preserve"> </w:t>
      </w:r>
      <w:r w:rsidR="00C6400A" w:rsidRPr="00C6400A">
        <w:rPr>
          <w:rFonts w:ascii="Times New Roman" w:hAnsi="Times New Roman" w:cs="Times New Roman"/>
          <w:sz w:val="28"/>
          <w:szCs w:val="28"/>
        </w:rPr>
        <w:t>"</w:t>
      </w:r>
      <w:r w:rsidRPr="00C640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00A" w:rsidRDefault="00C6400A" w:rsidP="00C6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D55E0"/>
    <w:rsid w:val="0024151A"/>
    <w:rsid w:val="002609C7"/>
    <w:rsid w:val="002E7967"/>
    <w:rsid w:val="003E0E06"/>
    <w:rsid w:val="00410888"/>
    <w:rsid w:val="00501D7F"/>
    <w:rsid w:val="00523D55"/>
    <w:rsid w:val="005A0EF9"/>
    <w:rsid w:val="005A2185"/>
    <w:rsid w:val="00682EC6"/>
    <w:rsid w:val="007160B4"/>
    <w:rsid w:val="00766191"/>
    <w:rsid w:val="007A5542"/>
    <w:rsid w:val="008120B8"/>
    <w:rsid w:val="008C3C57"/>
    <w:rsid w:val="008E7194"/>
    <w:rsid w:val="0090703F"/>
    <w:rsid w:val="00932EDF"/>
    <w:rsid w:val="009420C8"/>
    <w:rsid w:val="00956056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6400A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2016-09-03T08:26:00Z</dcterms:created>
  <dcterms:modified xsi:type="dcterms:W3CDTF">2016-09-14T05:56:00Z</dcterms:modified>
</cp:coreProperties>
</file>