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b/>
          <w:sz w:val="32"/>
          <w:szCs w:val="32"/>
        </w:rPr>
        <w:t>Реквизиты для перечисления добровольного пожертвования</w:t>
      </w:r>
      <w:r w:rsidRPr="001E23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Автономная некоммерческая организация «Гуманитарный Добровольческий Корпус»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Юридический адрес: 628403, Ханты-Мансийский автономный округ – Югра, город Сургут, проезд Дружбы, д. 6.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Почтовый адрес: 628415, Ханты-Мансийский автономный округ – Югра, город Сургут, проспект Ленина, 67 а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Телефон: 8(3462) 247-333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Адрес электронной почты: gumkorpus@mail.ru, </w:t>
      </w:r>
      <w:hyperlink r:id="rId5" w:history="1">
        <w:r w:rsidRPr="00D11A7C">
          <w:rPr>
            <w:rStyle w:val="a3"/>
            <w:rFonts w:ascii="Times New Roman" w:hAnsi="Times New Roman" w:cs="Times New Roman"/>
            <w:sz w:val="32"/>
            <w:szCs w:val="32"/>
          </w:rPr>
          <w:t>s.basova@humcorps.com</w:t>
        </w:r>
      </w:hyperlink>
      <w:r w:rsidRPr="001E23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ИНН 8602291513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КПП 860201001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ОГРН 1198600000554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ОКАТО 71136000000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ОКВЭД 85.41.9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Банковские реквизиты: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238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E238A">
        <w:rPr>
          <w:rFonts w:ascii="Times New Roman" w:hAnsi="Times New Roman" w:cs="Times New Roman"/>
          <w:sz w:val="32"/>
          <w:szCs w:val="32"/>
        </w:rPr>
        <w:t xml:space="preserve">/с 40703810367170000858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Новое наименование филиала: Западно-Сибирское отделение № 8647 ПАО «Сбербанк» </w:t>
      </w:r>
    </w:p>
    <w:p w:rsidR="001E238A" w:rsidRDefault="001E238A">
      <w:pPr>
        <w:rPr>
          <w:rFonts w:ascii="Times New Roman" w:hAnsi="Times New Roman" w:cs="Times New Roman"/>
          <w:sz w:val="32"/>
          <w:szCs w:val="32"/>
        </w:rPr>
      </w:pPr>
      <w:r w:rsidRPr="001E238A">
        <w:rPr>
          <w:rFonts w:ascii="Times New Roman" w:hAnsi="Times New Roman" w:cs="Times New Roman"/>
          <w:sz w:val="32"/>
          <w:szCs w:val="32"/>
        </w:rPr>
        <w:t xml:space="preserve">к/с 30101810800000000651 </w:t>
      </w:r>
    </w:p>
    <w:p w:rsidR="009D5237" w:rsidRPr="001E238A" w:rsidRDefault="001E238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E238A">
        <w:rPr>
          <w:rFonts w:ascii="Times New Roman" w:hAnsi="Times New Roman" w:cs="Times New Roman"/>
          <w:sz w:val="32"/>
          <w:szCs w:val="32"/>
        </w:rPr>
        <w:t>БИК 047102651</w:t>
      </w:r>
    </w:p>
    <w:sectPr w:rsidR="009D5237" w:rsidRPr="001E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5"/>
    <w:rsid w:val="001E238A"/>
    <w:rsid w:val="008538B5"/>
    <w:rsid w:val="009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basova@humcor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2020-05-13T09:50:00Z</dcterms:created>
  <dcterms:modified xsi:type="dcterms:W3CDTF">2020-05-13T09:51:00Z</dcterms:modified>
</cp:coreProperties>
</file>