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541DED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49300"/>
            <wp:effectExtent l="19050" t="0" r="635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proofErr w:type="spellStart"/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proofErr w:type="spellEnd"/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A935AB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« </w:t>
      </w:r>
      <w:r w:rsidR="007C26F2">
        <w:rPr>
          <w:rFonts w:ascii="Times NR Cyr MT" w:hAnsi="Times NR Cyr MT"/>
          <w:sz w:val="24"/>
          <w:szCs w:val="24"/>
        </w:rPr>
        <w:t>1</w:t>
      </w:r>
      <w:r w:rsidR="00B147BE">
        <w:rPr>
          <w:rFonts w:ascii="Times NR Cyr MT" w:hAnsi="Times NR Cyr MT"/>
          <w:sz w:val="24"/>
          <w:szCs w:val="24"/>
        </w:rPr>
        <w:t>8</w:t>
      </w:r>
      <w:r w:rsidR="009A05FA">
        <w:rPr>
          <w:rFonts w:ascii="Times NR Cyr MT" w:hAnsi="Times NR Cyr MT"/>
          <w:sz w:val="24"/>
          <w:szCs w:val="24"/>
        </w:rPr>
        <w:t xml:space="preserve"> » </w:t>
      </w:r>
      <w:r w:rsidR="00E4798B">
        <w:rPr>
          <w:rFonts w:ascii="Times NR Cyr MT" w:hAnsi="Times NR Cyr MT"/>
          <w:sz w:val="24"/>
          <w:szCs w:val="24"/>
        </w:rPr>
        <w:t xml:space="preserve"> </w:t>
      </w:r>
      <w:r w:rsidR="00B147BE">
        <w:rPr>
          <w:rFonts w:ascii="Times NR Cyr MT" w:hAnsi="Times NR Cyr MT"/>
          <w:sz w:val="24"/>
          <w:szCs w:val="24"/>
        </w:rPr>
        <w:t xml:space="preserve">марта </w:t>
      </w:r>
      <w:r w:rsidR="007C26F2">
        <w:rPr>
          <w:rFonts w:ascii="Times NR Cyr MT" w:hAnsi="Times NR Cyr MT"/>
          <w:sz w:val="24"/>
          <w:szCs w:val="24"/>
        </w:rPr>
        <w:t xml:space="preserve"> </w:t>
      </w:r>
      <w:r w:rsidR="00B147BE">
        <w:rPr>
          <w:rFonts w:ascii="Times NR Cyr MT" w:hAnsi="Times NR Cyr MT"/>
          <w:sz w:val="24"/>
          <w:szCs w:val="24"/>
        </w:rPr>
        <w:t>2020</w:t>
      </w:r>
      <w:r>
        <w:rPr>
          <w:rFonts w:ascii="Times NR Cyr MT" w:hAnsi="Times NR Cyr MT"/>
          <w:sz w:val="24"/>
          <w:szCs w:val="24"/>
        </w:rPr>
        <w:t xml:space="preserve"> года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   </w:t>
      </w:r>
      <w:r w:rsidR="000E5BDC">
        <w:rPr>
          <w:rFonts w:ascii="Times NR Cyr MT" w:hAnsi="Times NR Cyr MT"/>
          <w:sz w:val="24"/>
          <w:szCs w:val="24"/>
        </w:rPr>
        <w:t xml:space="preserve">    </w:t>
      </w:r>
      <w:r w:rsidR="000F5239">
        <w:rPr>
          <w:rFonts w:ascii="Times NR Cyr MT" w:hAnsi="Times NR Cyr MT"/>
          <w:sz w:val="24"/>
          <w:szCs w:val="24"/>
        </w:rPr>
        <w:t xml:space="preserve">        </w:t>
      </w:r>
      <w:r w:rsidR="000E5BDC">
        <w:rPr>
          <w:rFonts w:ascii="Times NR Cyr MT" w:hAnsi="Times NR Cyr MT"/>
          <w:sz w:val="24"/>
          <w:szCs w:val="24"/>
        </w:rPr>
        <w:t xml:space="preserve">    </w:t>
      </w:r>
      <w:r>
        <w:rPr>
          <w:rFonts w:ascii="Times NR Cyr MT" w:hAnsi="Times NR Cyr MT"/>
          <w:sz w:val="24"/>
          <w:szCs w:val="24"/>
        </w:rPr>
        <w:t>№</w:t>
      </w:r>
      <w:r w:rsidR="00B147BE">
        <w:rPr>
          <w:rFonts w:ascii="Times NR Cyr MT" w:hAnsi="Times NR Cyr MT"/>
          <w:sz w:val="24"/>
          <w:szCs w:val="24"/>
        </w:rPr>
        <w:t>51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0C6A52" w:rsidRDefault="000C6A52" w:rsidP="009A05FA">
      <w:pPr>
        <w:ind w:firstLine="540"/>
        <w:rPr>
          <w:rFonts w:ascii="Times NR Cyr MT" w:hAnsi="Times NR Cyr MT"/>
          <w:sz w:val="24"/>
          <w:szCs w:val="24"/>
        </w:rPr>
      </w:pPr>
    </w:p>
    <w:tbl>
      <w:tblPr>
        <w:tblW w:w="10200" w:type="dxa"/>
        <w:tblLook w:val="01E0"/>
      </w:tblPr>
      <w:tblGrid>
        <w:gridCol w:w="6408"/>
        <w:gridCol w:w="3792"/>
      </w:tblGrid>
      <w:tr w:rsidR="003603F8" w:rsidRPr="00A72FE5" w:rsidTr="00A72FE5">
        <w:tc>
          <w:tcPr>
            <w:tcW w:w="6408" w:type="dxa"/>
          </w:tcPr>
          <w:p w:rsidR="000E5BDC" w:rsidRDefault="000E5BDC" w:rsidP="0034057B">
            <w:pPr>
              <w:rPr>
                <w:sz w:val="28"/>
                <w:szCs w:val="28"/>
              </w:rPr>
            </w:pPr>
          </w:p>
          <w:p w:rsidR="0034057B" w:rsidRPr="00A72FE5" w:rsidRDefault="0034057B" w:rsidP="0034057B">
            <w:pPr>
              <w:rPr>
                <w:sz w:val="28"/>
                <w:szCs w:val="28"/>
              </w:rPr>
            </w:pPr>
            <w:r w:rsidRPr="00A72FE5">
              <w:rPr>
                <w:sz w:val="28"/>
                <w:szCs w:val="28"/>
              </w:rPr>
              <w:t>О</w:t>
            </w:r>
            <w:r w:rsidR="00B147BE">
              <w:rPr>
                <w:sz w:val="28"/>
                <w:szCs w:val="28"/>
              </w:rPr>
              <w:t xml:space="preserve"> внесении изменений в</w:t>
            </w:r>
            <w:r w:rsidR="008D30B5">
              <w:rPr>
                <w:sz w:val="28"/>
                <w:szCs w:val="28"/>
              </w:rPr>
              <w:t xml:space="preserve"> </w:t>
            </w:r>
            <w:r w:rsidR="00B147BE">
              <w:rPr>
                <w:sz w:val="28"/>
                <w:szCs w:val="28"/>
              </w:rPr>
              <w:t>решени</w:t>
            </w:r>
            <w:r w:rsidR="00FA2F5C">
              <w:rPr>
                <w:sz w:val="28"/>
                <w:szCs w:val="28"/>
              </w:rPr>
              <w:t>е</w:t>
            </w:r>
            <w:r w:rsidR="00B147BE">
              <w:rPr>
                <w:sz w:val="28"/>
                <w:szCs w:val="28"/>
              </w:rPr>
              <w:t xml:space="preserve"> Совета депутатов сельского поселения Русскинская от 13.11.2017 № 210 « О</w:t>
            </w:r>
            <w:r w:rsidRPr="00A72FE5">
              <w:rPr>
                <w:sz w:val="28"/>
                <w:szCs w:val="28"/>
              </w:rPr>
              <w:t xml:space="preserve"> </w:t>
            </w:r>
            <w:r w:rsidR="00E315EA" w:rsidRPr="00A72FE5">
              <w:rPr>
                <w:sz w:val="28"/>
                <w:szCs w:val="28"/>
              </w:rPr>
              <w:t>дорожном фонде</w:t>
            </w:r>
            <w:r w:rsidRPr="00A72FE5">
              <w:rPr>
                <w:sz w:val="28"/>
                <w:szCs w:val="28"/>
              </w:rPr>
              <w:t xml:space="preserve"> </w:t>
            </w:r>
            <w:r w:rsidR="0042366A" w:rsidRPr="00A72FE5">
              <w:rPr>
                <w:sz w:val="28"/>
                <w:szCs w:val="28"/>
              </w:rPr>
              <w:t>м</w:t>
            </w:r>
            <w:r w:rsidRPr="00A72FE5">
              <w:rPr>
                <w:sz w:val="28"/>
                <w:szCs w:val="28"/>
              </w:rPr>
              <w:t xml:space="preserve">униципального образования </w:t>
            </w:r>
          </w:p>
          <w:p w:rsidR="003603F8" w:rsidRPr="00A72FE5" w:rsidRDefault="0034057B" w:rsidP="0034057B">
            <w:pPr>
              <w:rPr>
                <w:sz w:val="28"/>
                <w:szCs w:val="28"/>
              </w:rPr>
            </w:pPr>
            <w:r w:rsidRPr="00A72FE5">
              <w:rPr>
                <w:sz w:val="28"/>
                <w:szCs w:val="28"/>
              </w:rPr>
              <w:t>сельское поселение Русскинская</w:t>
            </w:r>
            <w:r w:rsidR="00B147BE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792" w:type="dxa"/>
          </w:tcPr>
          <w:p w:rsidR="003603F8" w:rsidRPr="00A72FE5" w:rsidRDefault="003603F8" w:rsidP="003603F8">
            <w:pPr>
              <w:rPr>
                <w:sz w:val="28"/>
                <w:szCs w:val="28"/>
              </w:rPr>
            </w:pPr>
          </w:p>
        </w:tc>
      </w:tr>
    </w:tbl>
    <w:p w:rsidR="00812D2F" w:rsidRDefault="00812D2F" w:rsidP="003603F8">
      <w:pPr>
        <w:rPr>
          <w:sz w:val="28"/>
          <w:szCs w:val="28"/>
        </w:rPr>
      </w:pPr>
    </w:p>
    <w:p w:rsidR="00B90364" w:rsidRDefault="00B90364" w:rsidP="00A94A9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C17DC">
        <w:rPr>
          <w:sz w:val="28"/>
        </w:rPr>
        <w:tab/>
      </w:r>
    </w:p>
    <w:p w:rsidR="00B90364" w:rsidRPr="006E2860" w:rsidRDefault="004E5767" w:rsidP="00B90364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90364" w:rsidRPr="006E2860">
        <w:rPr>
          <w:sz w:val="28"/>
        </w:rPr>
        <w:t>В соответствии со ст</w:t>
      </w:r>
      <w:r w:rsidR="00D17DDC">
        <w:rPr>
          <w:sz w:val="28"/>
        </w:rPr>
        <w:t>атьёй</w:t>
      </w:r>
      <w:r w:rsidR="00B90364" w:rsidRPr="006E2860">
        <w:rPr>
          <w:sz w:val="28"/>
        </w:rPr>
        <w:t xml:space="preserve"> 179.4 Бюджетного кодекса Российской Федерации</w:t>
      </w:r>
    </w:p>
    <w:p w:rsidR="00B90364" w:rsidRDefault="00B90364" w:rsidP="00A94A9A">
      <w:pPr>
        <w:tabs>
          <w:tab w:val="left" w:pos="993"/>
        </w:tabs>
        <w:ind w:firstLine="709"/>
        <w:jc w:val="both"/>
        <w:rPr>
          <w:sz w:val="28"/>
        </w:rPr>
      </w:pPr>
    </w:p>
    <w:p w:rsidR="00CC17DC" w:rsidRDefault="00CC17DC" w:rsidP="00CC17DC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B44425">
        <w:rPr>
          <w:sz w:val="28"/>
        </w:rPr>
        <w:t>решил</w:t>
      </w:r>
      <w:r>
        <w:rPr>
          <w:sz w:val="28"/>
        </w:rPr>
        <w:t>:</w:t>
      </w:r>
    </w:p>
    <w:p w:rsidR="006E2860" w:rsidRDefault="006E2860" w:rsidP="00CC17DC">
      <w:pPr>
        <w:jc w:val="center"/>
        <w:rPr>
          <w:sz w:val="28"/>
        </w:rPr>
      </w:pPr>
    </w:p>
    <w:p w:rsidR="0047451D" w:rsidRDefault="006E2860" w:rsidP="004E5767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6E2860">
        <w:rPr>
          <w:sz w:val="28"/>
        </w:rPr>
        <w:t>1.</w:t>
      </w:r>
      <w:r>
        <w:rPr>
          <w:sz w:val="28"/>
        </w:rPr>
        <w:t xml:space="preserve"> </w:t>
      </w:r>
      <w:r w:rsidR="00B147BE">
        <w:rPr>
          <w:sz w:val="28"/>
        </w:rPr>
        <w:t xml:space="preserve">  Внести в </w:t>
      </w:r>
      <w:r w:rsidR="004E5767">
        <w:rPr>
          <w:sz w:val="28"/>
        </w:rPr>
        <w:t xml:space="preserve">приложение к </w:t>
      </w:r>
      <w:r w:rsidR="00B147BE">
        <w:rPr>
          <w:sz w:val="28"/>
        </w:rPr>
        <w:t>решени</w:t>
      </w:r>
      <w:r w:rsidR="004E5767">
        <w:rPr>
          <w:sz w:val="28"/>
        </w:rPr>
        <w:t>ю</w:t>
      </w:r>
      <w:r w:rsidR="00B147BE">
        <w:rPr>
          <w:sz w:val="28"/>
        </w:rPr>
        <w:t xml:space="preserve"> Совета депутатов сельского поселения Ру</w:t>
      </w:r>
      <w:r w:rsidR="004E5767">
        <w:rPr>
          <w:sz w:val="28"/>
        </w:rPr>
        <w:t xml:space="preserve">сскинская от 13.11.2017 № 210  </w:t>
      </w:r>
      <w:r w:rsidR="00B147BE">
        <w:rPr>
          <w:sz w:val="28"/>
        </w:rPr>
        <w:t>«</w:t>
      </w:r>
      <w:r w:rsidR="00B147BE">
        <w:rPr>
          <w:sz w:val="28"/>
          <w:szCs w:val="28"/>
        </w:rPr>
        <w:t>О</w:t>
      </w:r>
      <w:r w:rsidR="00B147BE" w:rsidRPr="00A72FE5">
        <w:rPr>
          <w:sz w:val="28"/>
          <w:szCs w:val="28"/>
        </w:rPr>
        <w:t xml:space="preserve"> дорожном фонде муниципального образования сельское поселение Русскинская</w:t>
      </w:r>
      <w:r w:rsidR="00B147BE">
        <w:rPr>
          <w:sz w:val="28"/>
          <w:szCs w:val="28"/>
        </w:rPr>
        <w:t xml:space="preserve"> » следующие изменения:</w:t>
      </w:r>
    </w:p>
    <w:p w:rsidR="00D17DDC" w:rsidRDefault="00B147BE" w:rsidP="004E5767">
      <w:pPr>
        <w:pStyle w:val="10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77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1.1. </w:t>
      </w:r>
      <w:r w:rsidR="006063A3">
        <w:rPr>
          <w:sz w:val="28"/>
          <w:szCs w:val="28"/>
        </w:rPr>
        <w:t xml:space="preserve">Абзац 7 </w:t>
      </w:r>
      <w:r w:rsidR="00AE7761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6063A3">
        <w:rPr>
          <w:sz w:val="28"/>
          <w:szCs w:val="28"/>
        </w:rPr>
        <w:t>а</w:t>
      </w:r>
      <w:r w:rsidR="00AE7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761">
        <w:rPr>
          <w:sz w:val="28"/>
          <w:szCs w:val="28"/>
        </w:rPr>
        <w:t xml:space="preserve">2.1 раздела 2 </w:t>
      </w:r>
      <w:r w:rsidR="006063A3">
        <w:rPr>
          <w:sz w:val="28"/>
          <w:szCs w:val="28"/>
        </w:rPr>
        <w:t>изложить в следующей редакции:</w:t>
      </w:r>
    </w:p>
    <w:p w:rsidR="00D17DDC" w:rsidRDefault="00D17DDC" w:rsidP="004E5767">
      <w:pPr>
        <w:pStyle w:val="10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3A3">
        <w:rPr>
          <w:sz w:val="28"/>
          <w:szCs w:val="28"/>
        </w:rPr>
        <w:t xml:space="preserve"> « </w:t>
      </w:r>
      <w:r w:rsidR="00C63463">
        <w:rPr>
          <w:sz w:val="28"/>
          <w:szCs w:val="28"/>
        </w:rPr>
        <w:t xml:space="preserve">- </w:t>
      </w:r>
      <w:r w:rsidR="006063A3">
        <w:rPr>
          <w:sz w:val="28"/>
          <w:szCs w:val="28"/>
        </w:rPr>
        <w:t xml:space="preserve">не более 5,5 % </w:t>
      </w:r>
      <w:r w:rsidR="00B90364">
        <w:rPr>
          <w:sz w:val="28"/>
          <w:szCs w:val="28"/>
        </w:rPr>
        <w:t xml:space="preserve">от </w:t>
      </w:r>
      <w:r w:rsidR="006063A3">
        <w:rPr>
          <w:sz w:val="28"/>
          <w:szCs w:val="28"/>
        </w:rPr>
        <w:t>налоговых и неналоговых доходов бюджета</w:t>
      </w:r>
      <w:r w:rsidR="00B90364">
        <w:rPr>
          <w:sz w:val="28"/>
          <w:szCs w:val="28"/>
        </w:rPr>
        <w:t xml:space="preserve"> </w:t>
      </w:r>
      <w:r w:rsidR="006063A3">
        <w:rPr>
          <w:sz w:val="28"/>
          <w:szCs w:val="28"/>
        </w:rPr>
        <w:t xml:space="preserve">поселения, за </w:t>
      </w:r>
      <w:r>
        <w:rPr>
          <w:sz w:val="28"/>
          <w:szCs w:val="28"/>
        </w:rPr>
        <w:t xml:space="preserve">  </w:t>
      </w:r>
    </w:p>
    <w:p w:rsidR="00AE7761" w:rsidRDefault="00D17DDC" w:rsidP="004E5767">
      <w:pPr>
        <w:pStyle w:val="10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3A3">
        <w:rPr>
          <w:sz w:val="28"/>
          <w:szCs w:val="28"/>
        </w:rPr>
        <w:t>исключением предусмотренных в абзацах 2 - 4 настоящего пункта</w:t>
      </w:r>
      <w:r w:rsidR="00783E8E">
        <w:rPr>
          <w:sz w:val="28"/>
          <w:szCs w:val="28"/>
        </w:rPr>
        <w:t>.»</w:t>
      </w:r>
    </w:p>
    <w:p w:rsidR="00CC17DC" w:rsidRPr="006E2860" w:rsidRDefault="008050A5" w:rsidP="004E576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E6478">
        <w:rPr>
          <w:sz w:val="28"/>
        </w:rPr>
        <w:t>2</w:t>
      </w:r>
      <w:r w:rsidR="00D6416C">
        <w:rPr>
          <w:sz w:val="28"/>
        </w:rPr>
        <w:t xml:space="preserve">. </w:t>
      </w:r>
      <w:r w:rsidR="00541DED" w:rsidRPr="00F5354B">
        <w:rPr>
          <w:rFonts w:eastAsia="Batang"/>
          <w:bCs/>
          <w:kern w:val="32"/>
          <w:sz w:val="28"/>
          <w:szCs w:val="28"/>
        </w:rPr>
        <w:t>Решение вступает в силу после его официального опубликования (обнародования)</w:t>
      </w:r>
      <w:r w:rsidR="00D17DDC">
        <w:rPr>
          <w:rFonts w:eastAsia="Batang"/>
          <w:bCs/>
          <w:kern w:val="32"/>
          <w:sz w:val="28"/>
          <w:szCs w:val="28"/>
        </w:rPr>
        <w:t xml:space="preserve"> и</w:t>
      </w:r>
      <w:r w:rsidR="00767125">
        <w:rPr>
          <w:sz w:val="28"/>
        </w:rPr>
        <w:t xml:space="preserve"> распространяется на правоотношения, возникшие </w:t>
      </w:r>
      <w:r w:rsidR="006E2860" w:rsidRPr="006E2860">
        <w:rPr>
          <w:sz w:val="28"/>
        </w:rPr>
        <w:t xml:space="preserve">с </w:t>
      </w:r>
      <w:r w:rsidR="006E2860">
        <w:rPr>
          <w:sz w:val="28"/>
        </w:rPr>
        <w:t>01 января 201</w:t>
      </w:r>
      <w:r w:rsidR="006063A3">
        <w:rPr>
          <w:sz w:val="28"/>
        </w:rPr>
        <w:t>9</w:t>
      </w:r>
      <w:r w:rsidR="00B90364">
        <w:rPr>
          <w:sz w:val="28"/>
        </w:rPr>
        <w:t xml:space="preserve"> года.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B90364" w:rsidRDefault="00B90364" w:rsidP="00F25B18">
      <w:pPr>
        <w:jc w:val="both"/>
        <w:rPr>
          <w:sz w:val="28"/>
          <w:szCs w:val="28"/>
        </w:rPr>
      </w:pPr>
    </w:p>
    <w:p w:rsidR="00A94A9A" w:rsidRDefault="00A94A9A" w:rsidP="004F67F3">
      <w:pPr>
        <w:jc w:val="both"/>
        <w:rPr>
          <w:sz w:val="28"/>
          <w:szCs w:val="28"/>
        </w:rPr>
      </w:pPr>
    </w:p>
    <w:p w:rsidR="004F67F3" w:rsidRDefault="004F67F3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A73">
        <w:rPr>
          <w:sz w:val="28"/>
          <w:szCs w:val="28"/>
        </w:rPr>
        <w:t xml:space="preserve">   </w:t>
      </w:r>
      <w:r w:rsidR="006063A3">
        <w:rPr>
          <w:sz w:val="28"/>
          <w:szCs w:val="28"/>
        </w:rPr>
        <w:t>А.Н. Соболев</w:t>
      </w:r>
    </w:p>
    <w:p w:rsidR="009E076A" w:rsidRDefault="009E076A" w:rsidP="007773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E076A" w:rsidSect="006C5C09">
      <w:headerReference w:type="even" r:id="rId8"/>
      <w:headerReference w:type="default" r:id="rId9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D6" w:rsidRDefault="00D90CD6">
      <w:r>
        <w:separator/>
      </w:r>
    </w:p>
  </w:endnote>
  <w:endnote w:type="continuationSeparator" w:id="0">
    <w:p w:rsidR="00D90CD6" w:rsidRDefault="00D9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D6" w:rsidRDefault="00D90CD6">
      <w:r>
        <w:separator/>
      </w:r>
    </w:p>
  </w:footnote>
  <w:footnote w:type="continuationSeparator" w:id="0">
    <w:p w:rsidR="00D90CD6" w:rsidRDefault="00D9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BA" w:rsidRDefault="004754A2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6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6BA" w:rsidRDefault="00AC06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BA" w:rsidRDefault="004754A2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6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0364">
      <w:rPr>
        <w:rStyle w:val="a6"/>
        <w:noProof/>
      </w:rPr>
      <w:t>2</w:t>
    </w:r>
    <w:r>
      <w:rPr>
        <w:rStyle w:val="a6"/>
      </w:rPr>
      <w:fldChar w:fldCharType="end"/>
    </w:r>
  </w:p>
  <w:p w:rsidR="00AC06BA" w:rsidRDefault="00AC06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8AE"/>
    <w:rsid w:val="00007CF6"/>
    <w:rsid w:val="00016AB9"/>
    <w:rsid w:val="00025E9E"/>
    <w:rsid w:val="00055F3F"/>
    <w:rsid w:val="00063260"/>
    <w:rsid w:val="000A67AE"/>
    <w:rsid w:val="000C6A52"/>
    <w:rsid w:val="000D7EED"/>
    <w:rsid w:val="000E5BDC"/>
    <w:rsid w:val="000F10A5"/>
    <w:rsid w:val="000F5239"/>
    <w:rsid w:val="001031DD"/>
    <w:rsid w:val="001210A7"/>
    <w:rsid w:val="00131235"/>
    <w:rsid w:val="00136925"/>
    <w:rsid w:val="00140221"/>
    <w:rsid w:val="0014553A"/>
    <w:rsid w:val="00151705"/>
    <w:rsid w:val="00164377"/>
    <w:rsid w:val="00172B3C"/>
    <w:rsid w:val="00176F44"/>
    <w:rsid w:val="00180969"/>
    <w:rsid w:val="00183183"/>
    <w:rsid w:val="00183B6F"/>
    <w:rsid w:val="00194499"/>
    <w:rsid w:val="0019678B"/>
    <w:rsid w:val="001A0276"/>
    <w:rsid w:val="001A6120"/>
    <w:rsid w:val="001B4A73"/>
    <w:rsid w:val="001D1A55"/>
    <w:rsid w:val="00204301"/>
    <w:rsid w:val="002051B0"/>
    <w:rsid w:val="00211BCD"/>
    <w:rsid w:val="00237D32"/>
    <w:rsid w:val="00244241"/>
    <w:rsid w:val="00245F37"/>
    <w:rsid w:val="00274C94"/>
    <w:rsid w:val="00287969"/>
    <w:rsid w:val="00294884"/>
    <w:rsid w:val="002B3582"/>
    <w:rsid w:val="002C0E8D"/>
    <w:rsid w:val="002D2340"/>
    <w:rsid w:val="002E4041"/>
    <w:rsid w:val="002E5A70"/>
    <w:rsid w:val="002E5F21"/>
    <w:rsid w:val="002F21B8"/>
    <w:rsid w:val="00301C9C"/>
    <w:rsid w:val="003028DC"/>
    <w:rsid w:val="00306F1E"/>
    <w:rsid w:val="00323B51"/>
    <w:rsid w:val="00331AC5"/>
    <w:rsid w:val="00335C90"/>
    <w:rsid w:val="0034057B"/>
    <w:rsid w:val="0034596F"/>
    <w:rsid w:val="00347973"/>
    <w:rsid w:val="00354393"/>
    <w:rsid w:val="003603F8"/>
    <w:rsid w:val="0036648C"/>
    <w:rsid w:val="00380738"/>
    <w:rsid w:val="0039003F"/>
    <w:rsid w:val="003C6C28"/>
    <w:rsid w:val="003D0A51"/>
    <w:rsid w:val="003D2E9C"/>
    <w:rsid w:val="00401355"/>
    <w:rsid w:val="0042366A"/>
    <w:rsid w:val="004322AB"/>
    <w:rsid w:val="00447653"/>
    <w:rsid w:val="00463F90"/>
    <w:rsid w:val="0047451D"/>
    <w:rsid w:val="004747AB"/>
    <w:rsid w:val="004754A2"/>
    <w:rsid w:val="004876F0"/>
    <w:rsid w:val="004909E9"/>
    <w:rsid w:val="004B402B"/>
    <w:rsid w:val="004D2E0E"/>
    <w:rsid w:val="004E04AF"/>
    <w:rsid w:val="004E5767"/>
    <w:rsid w:val="004F67F3"/>
    <w:rsid w:val="00523B60"/>
    <w:rsid w:val="005401B3"/>
    <w:rsid w:val="00541DED"/>
    <w:rsid w:val="00551E81"/>
    <w:rsid w:val="00554B8D"/>
    <w:rsid w:val="005673CA"/>
    <w:rsid w:val="005863B5"/>
    <w:rsid w:val="00592453"/>
    <w:rsid w:val="005933C9"/>
    <w:rsid w:val="005A58D6"/>
    <w:rsid w:val="005C2FB2"/>
    <w:rsid w:val="005D0930"/>
    <w:rsid w:val="005D468C"/>
    <w:rsid w:val="005D4EF5"/>
    <w:rsid w:val="005D517C"/>
    <w:rsid w:val="005E23E9"/>
    <w:rsid w:val="005E6478"/>
    <w:rsid w:val="006063A3"/>
    <w:rsid w:val="006073F6"/>
    <w:rsid w:val="00626C72"/>
    <w:rsid w:val="00641998"/>
    <w:rsid w:val="00686FAD"/>
    <w:rsid w:val="0069217F"/>
    <w:rsid w:val="006A7847"/>
    <w:rsid w:val="006C1356"/>
    <w:rsid w:val="006C2F3B"/>
    <w:rsid w:val="006C5C09"/>
    <w:rsid w:val="006E2860"/>
    <w:rsid w:val="00721D42"/>
    <w:rsid w:val="00726B3D"/>
    <w:rsid w:val="00734A27"/>
    <w:rsid w:val="00767125"/>
    <w:rsid w:val="007773BC"/>
    <w:rsid w:val="00782276"/>
    <w:rsid w:val="00783E8E"/>
    <w:rsid w:val="00787176"/>
    <w:rsid w:val="007A1652"/>
    <w:rsid w:val="007C26F2"/>
    <w:rsid w:val="007C3A95"/>
    <w:rsid w:val="007E2C79"/>
    <w:rsid w:val="007F0E40"/>
    <w:rsid w:val="008050A5"/>
    <w:rsid w:val="00812490"/>
    <w:rsid w:val="00812D2F"/>
    <w:rsid w:val="00821C3C"/>
    <w:rsid w:val="00821FD6"/>
    <w:rsid w:val="00840AE7"/>
    <w:rsid w:val="008676C7"/>
    <w:rsid w:val="00872C21"/>
    <w:rsid w:val="00882C4B"/>
    <w:rsid w:val="008839C3"/>
    <w:rsid w:val="00891EE9"/>
    <w:rsid w:val="008C663B"/>
    <w:rsid w:val="008D1B0F"/>
    <w:rsid w:val="008D30B5"/>
    <w:rsid w:val="008D44E9"/>
    <w:rsid w:val="008D473E"/>
    <w:rsid w:val="008D7445"/>
    <w:rsid w:val="008F09A0"/>
    <w:rsid w:val="008F63C7"/>
    <w:rsid w:val="009266C1"/>
    <w:rsid w:val="00927771"/>
    <w:rsid w:val="0093628C"/>
    <w:rsid w:val="00963FCC"/>
    <w:rsid w:val="00966C7A"/>
    <w:rsid w:val="009710E4"/>
    <w:rsid w:val="00971375"/>
    <w:rsid w:val="0099448B"/>
    <w:rsid w:val="009A05FA"/>
    <w:rsid w:val="009B0922"/>
    <w:rsid w:val="009D22CB"/>
    <w:rsid w:val="009D6275"/>
    <w:rsid w:val="009D6CB0"/>
    <w:rsid w:val="009E076A"/>
    <w:rsid w:val="009F2AF6"/>
    <w:rsid w:val="009F2C14"/>
    <w:rsid w:val="00A0086C"/>
    <w:rsid w:val="00A01C4B"/>
    <w:rsid w:val="00A10A3D"/>
    <w:rsid w:val="00A3274F"/>
    <w:rsid w:val="00A40A6F"/>
    <w:rsid w:val="00A416C5"/>
    <w:rsid w:val="00A72FE5"/>
    <w:rsid w:val="00A86F1F"/>
    <w:rsid w:val="00A86FEA"/>
    <w:rsid w:val="00A913A5"/>
    <w:rsid w:val="00A935AB"/>
    <w:rsid w:val="00A94A9A"/>
    <w:rsid w:val="00A94F8A"/>
    <w:rsid w:val="00AB15EA"/>
    <w:rsid w:val="00AC06BA"/>
    <w:rsid w:val="00AD253E"/>
    <w:rsid w:val="00AE439C"/>
    <w:rsid w:val="00AE7761"/>
    <w:rsid w:val="00B147BE"/>
    <w:rsid w:val="00B1580B"/>
    <w:rsid w:val="00B42997"/>
    <w:rsid w:val="00B44425"/>
    <w:rsid w:val="00B44E96"/>
    <w:rsid w:val="00B50557"/>
    <w:rsid w:val="00B6078C"/>
    <w:rsid w:val="00B90364"/>
    <w:rsid w:val="00B97CF3"/>
    <w:rsid w:val="00BA0B3F"/>
    <w:rsid w:val="00BA3EFE"/>
    <w:rsid w:val="00BC5263"/>
    <w:rsid w:val="00BE61BF"/>
    <w:rsid w:val="00BF144B"/>
    <w:rsid w:val="00C10B97"/>
    <w:rsid w:val="00C43108"/>
    <w:rsid w:val="00C51AFA"/>
    <w:rsid w:val="00C51F66"/>
    <w:rsid w:val="00C63463"/>
    <w:rsid w:val="00C960C5"/>
    <w:rsid w:val="00CC17DC"/>
    <w:rsid w:val="00CE51CE"/>
    <w:rsid w:val="00CF2B7F"/>
    <w:rsid w:val="00CF3F89"/>
    <w:rsid w:val="00D17DDC"/>
    <w:rsid w:val="00D256BF"/>
    <w:rsid w:val="00D30325"/>
    <w:rsid w:val="00D4709D"/>
    <w:rsid w:val="00D4743B"/>
    <w:rsid w:val="00D6416C"/>
    <w:rsid w:val="00D7526A"/>
    <w:rsid w:val="00D81E9D"/>
    <w:rsid w:val="00D84E97"/>
    <w:rsid w:val="00D90CD6"/>
    <w:rsid w:val="00D91D89"/>
    <w:rsid w:val="00DA101A"/>
    <w:rsid w:val="00DB19A0"/>
    <w:rsid w:val="00DC18C6"/>
    <w:rsid w:val="00DC59A9"/>
    <w:rsid w:val="00DC78CD"/>
    <w:rsid w:val="00DD5BD8"/>
    <w:rsid w:val="00DE46C1"/>
    <w:rsid w:val="00DF0F0C"/>
    <w:rsid w:val="00DF0F99"/>
    <w:rsid w:val="00E06460"/>
    <w:rsid w:val="00E07285"/>
    <w:rsid w:val="00E164D5"/>
    <w:rsid w:val="00E315EA"/>
    <w:rsid w:val="00E4798B"/>
    <w:rsid w:val="00E5088E"/>
    <w:rsid w:val="00E64A73"/>
    <w:rsid w:val="00E66E17"/>
    <w:rsid w:val="00E734C6"/>
    <w:rsid w:val="00E74DBD"/>
    <w:rsid w:val="00E8447D"/>
    <w:rsid w:val="00EF1BA8"/>
    <w:rsid w:val="00F00606"/>
    <w:rsid w:val="00F25B18"/>
    <w:rsid w:val="00F51F5E"/>
    <w:rsid w:val="00F62D17"/>
    <w:rsid w:val="00F67CB5"/>
    <w:rsid w:val="00F839F6"/>
    <w:rsid w:val="00FA2F5C"/>
    <w:rsid w:val="00FA6DCE"/>
    <w:rsid w:val="00FB2B65"/>
    <w:rsid w:val="00FB5F7D"/>
    <w:rsid w:val="00F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basedOn w:val="a0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basedOn w:val="a0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character" w:customStyle="1" w:styleId="ab">
    <w:name w:val="Основной текст_"/>
    <w:basedOn w:val="a0"/>
    <w:link w:val="10"/>
    <w:locked/>
    <w:rsid w:val="00B147B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B147BE"/>
    <w:pPr>
      <w:shd w:val="clear" w:color="auto" w:fill="FFFFFF"/>
      <w:spacing w:after="120" w:line="0" w:lineRule="atLeast"/>
    </w:pPr>
    <w:rPr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rsid w:val="00C51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11</cp:revision>
  <cp:lastPrinted>2020-03-26T05:39:00Z</cp:lastPrinted>
  <dcterms:created xsi:type="dcterms:W3CDTF">2009-04-22T10:40:00Z</dcterms:created>
  <dcterms:modified xsi:type="dcterms:W3CDTF">2020-03-26T05:40:00Z</dcterms:modified>
</cp:coreProperties>
</file>